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5D" w:rsidRDefault="002E7BC2" w:rsidP="003B3E3A">
      <w:pPr>
        <w:shd w:val="clear" w:color="auto" w:fill="FFFFFF"/>
        <w:spacing w:line="48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Su carta intestata societaria </w:t>
      </w:r>
    </w:p>
    <w:p w:rsidR="00F3712C" w:rsidRDefault="00F3712C" w:rsidP="003B3E3A">
      <w:pPr>
        <w:shd w:val="clear" w:color="auto" w:fill="FFFFFF"/>
        <w:spacing w:line="480" w:lineRule="auto"/>
        <w:rPr>
          <w:rFonts w:ascii="Helvetica" w:hAnsi="Helvetica" w:cs="Helvetica"/>
          <w:color w:val="000000"/>
          <w:sz w:val="20"/>
          <w:szCs w:val="20"/>
        </w:rPr>
      </w:pPr>
    </w:p>
    <w:p w:rsidR="00F3712C" w:rsidRDefault="00F3712C" w:rsidP="003B3E3A">
      <w:pPr>
        <w:shd w:val="clear" w:color="auto" w:fill="FFFFFF"/>
        <w:spacing w:line="480" w:lineRule="auto"/>
        <w:rPr>
          <w:rFonts w:ascii="Helvetica" w:hAnsi="Helvetica" w:cs="Helvetica"/>
          <w:color w:val="000000"/>
          <w:sz w:val="20"/>
          <w:szCs w:val="20"/>
        </w:rPr>
      </w:pPr>
    </w:p>
    <w:p w:rsidR="00F3712C" w:rsidRPr="00F3712C" w:rsidRDefault="00F3712C" w:rsidP="00F3712C">
      <w:pPr>
        <w:pStyle w:val="Titolo1"/>
      </w:pPr>
      <w:r w:rsidRPr="00F3712C">
        <w:t>DICHIARAZIONE RESA AI SENSI DELL’ART. 47 DEL DPR 445/2000</w:t>
      </w:r>
    </w:p>
    <w:p w:rsidR="00F3712C" w:rsidRPr="00F3712C" w:rsidRDefault="00F3712C" w:rsidP="00F3712C">
      <w:pPr>
        <w:pStyle w:val="Titolo1"/>
      </w:pPr>
      <w:r w:rsidRPr="00F3712C">
        <w:t>(Norme in materia di dichiarazione sostitutiva)</w:t>
      </w:r>
    </w:p>
    <w:p w:rsidR="00F3712C" w:rsidRDefault="00F3712C" w:rsidP="00F3712C"/>
    <w:p w:rsidR="002E7BC2" w:rsidRDefault="002E7BC2" w:rsidP="00F3712C"/>
    <w:p w:rsidR="002E7BC2" w:rsidRDefault="002E7BC2" w:rsidP="00F3712C"/>
    <w:p w:rsidR="002E7BC2" w:rsidRDefault="002E7BC2" w:rsidP="00F3712C"/>
    <w:p w:rsidR="002E7BC2" w:rsidRDefault="002E7BC2" w:rsidP="00F3712C"/>
    <w:p w:rsidR="002E7BC2" w:rsidRDefault="002E7BC2" w:rsidP="00F3712C"/>
    <w:p w:rsidR="00F3712C" w:rsidRPr="00F3712C" w:rsidRDefault="00F3712C" w:rsidP="00F3712C">
      <w:r w:rsidRPr="00F3712C">
        <w:t xml:space="preserve">Il Sottoscritto </w:t>
      </w:r>
      <w:r w:rsidR="002E7BC2">
        <w:t>__________________________</w:t>
      </w:r>
      <w:r w:rsidRPr="00F3712C">
        <w:t xml:space="preserve">, nato Torino, </w:t>
      </w:r>
      <w:r w:rsidR="002E7BC2">
        <w:t>______________</w:t>
      </w:r>
      <w:r w:rsidRPr="00F3712C">
        <w:t xml:space="preserve">, </w:t>
      </w:r>
      <w:r w:rsidR="002E7BC2">
        <w:t xml:space="preserve">codice fiscale_____________ </w:t>
      </w:r>
    </w:p>
    <w:p w:rsidR="002E7BC2" w:rsidRDefault="002E7BC2" w:rsidP="00F3712C">
      <w:r>
        <w:t>In qualità di Presidente della Società/Federazione _______________________________________</w:t>
      </w:r>
    </w:p>
    <w:p w:rsidR="002E7BC2" w:rsidRDefault="002E7BC2" w:rsidP="00F3712C"/>
    <w:p w:rsidR="00F3712C" w:rsidRPr="00F3712C" w:rsidRDefault="00F3712C" w:rsidP="002E7BC2">
      <w:pPr>
        <w:jc w:val="center"/>
      </w:pPr>
      <w:r w:rsidRPr="00F3712C">
        <w:t>DICHIARA</w:t>
      </w:r>
    </w:p>
    <w:p w:rsidR="00F3712C" w:rsidRPr="00F3712C" w:rsidRDefault="00F3712C" w:rsidP="00F3712C">
      <w:r w:rsidRPr="00F3712C">
        <w:t>che il veicolo, marca e modello: ____________________________________, targa: ______________________</w:t>
      </w:r>
    </w:p>
    <w:p w:rsidR="00F3712C" w:rsidRDefault="00F3712C" w:rsidP="00F3712C"/>
    <w:p w:rsidR="00F3712C" w:rsidRDefault="00F3712C" w:rsidP="00F3712C"/>
    <w:p w:rsidR="00F3712C" w:rsidRPr="00F3712C" w:rsidRDefault="00F3712C" w:rsidP="00F3712C">
      <w:r>
        <w:t>dalle ore 8.00 del giorno 07</w:t>
      </w:r>
      <w:r w:rsidRPr="00F3712C">
        <w:t>/</w:t>
      </w:r>
      <w:r>
        <w:t>02</w:t>
      </w:r>
      <w:r w:rsidRPr="00F3712C">
        <w:t>/20</w:t>
      </w:r>
      <w:r>
        <w:t>20</w:t>
      </w:r>
      <w:r w:rsidRPr="00F3712C">
        <w:t xml:space="preserve"> alle ore 22.00 del giorno </w:t>
      </w:r>
      <w:r>
        <w:t>09</w:t>
      </w:r>
      <w:r w:rsidRPr="00F3712C">
        <w:t>/</w:t>
      </w:r>
      <w:r>
        <w:t>02</w:t>
      </w:r>
      <w:r w:rsidRPr="00F3712C">
        <w:t>/</w:t>
      </w:r>
      <w:r>
        <w:t xml:space="preserve">2020 </w:t>
      </w:r>
      <w:r w:rsidRPr="00F3712C">
        <w:t>da</w:t>
      </w:r>
      <w:r>
        <w:t>___________</w:t>
      </w:r>
      <w:r w:rsidRPr="00F3712C">
        <w:t xml:space="preserve"> </w:t>
      </w:r>
      <w:r>
        <w:t>(luogo di partenza,</w:t>
      </w:r>
      <w:r w:rsidRPr="00F3712C">
        <w:t>luoghi di alloggio</w:t>
      </w:r>
      <w:r>
        <w:t xml:space="preserve">, etc.) ,  della squadra ai luoghi deputati alla manifestazione </w:t>
      </w:r>
      <w:proofErr w:type="spellStart"/>
      <w:r>
        <w:t>XXXVII</w:t>
      </w:r>
      <w:proofErr w:type="spellEnd"/>
      <w:r>
        <w:t xml:space="preserve"> D’INVERNO SUL PO, </w:t>
      </w:r>
      <w:r w:rsidRPr="00F3712C">
        <w:t xml:space="preserve">è escluso dal provvedimento di limitazione del traffico di cui all’Ordinanza </w:t>
      </w:r>
      <w:r w:rsidR="002E7BC2">
        <w:t>n°____</w:t>
      </w:r>
      <w:r>
        <w:t>_</w:t>
      </w:r>
      <w:r w:rsidR="002E7BC2">
        <w:t xml:space="preserve">del </w:t>
      </w:r>
      <w:r>
        <w:t>_________</w:t>
      </w:r>
      <w:r w:rsidRPr="00F3712C">
        <w:t xml:space="preserve"> della</w:t>
      </w:r>
      <w:r>
        <w:t xml:space="preserve"> </w:t>
      </w:r>
      <w:r w:rsidRPr="00F3712C">
        <w:t>Direzione Ambiente, Verde E Protezione Civile, Area Ambiente, firmata dalla Sindaca di Torino per la seguente</w:t>
      </w:r>
      <w:r>
        <w:t xml:space="preserve"> </w:t>
      </w:r>
      <w:r w:rsidRPr="00F3712C">
        <w:t>motivazione:</w:t>
      </w:r>
    </w:p>
    <w:p w:rsidR="002E7BC2" w:rsidRDefault="002E7BC2" w:rsidP="00F3712C">
      <w:pPr>
        <w:rPr>
          <w:u w:val="single"/>
        </w:rPr>
      </w:pPr>
    </w:p>
    <w:p w:rsidR="00F3712C" w:rsidRPr="002E7BC2" w:rsidRDefault="00F3712C" w:rsidP="00F3712C">
      <w:pPr>
        <w:rPr>
          <w:u w:val="single"/>
        </w:rPr>
      </w:pPr>
      <w:r w:rsidRPr="002E7BC2">
        <w:rPr>
          <w:u w:val="single"/>
        </w:rPr>
        <w:t xml:space="preserve">3.21 </w:t>
      </w:r>
      <w:r w:rsidRPr="002E7BC2">
        <w:rPr>
          <w:smallCaps/>
          <w:u w:val="single"/>
        </w:rPr>
        <w:t xml:space="preserve">veicoli delle Associazioni o Società sportive appartenenti a Federazioni affiliate al CONI o altre Federazioni riconosciute ufficialmente, o veicoli privati utilizzati da iscritti  alle stesse con dichiarazione del Presidente indicante luogo e orario della manifestazione sportiva nella quale l'iscritto è direttamente impegnato. Veicoli utilizzati da arbitri o direttori di gara o cronometristi con dichiarazione del Presidente della rispettiva Federazione indicante luogo e orario della manifestazione sportiva nella quale l'iscritto è direttamente impegnato </w:t>
      </w:r>
      <w:r w:rsidR="002E7BC2">
        <w:rPr>
          <w:smallCaps/>
          <w:u w:val="single"/>
        </w:rPr>
        <w:t>.</w:t>
      </w:r>
      <w:r w:rsidRPr="002E7BC2">
        <w:rPr>
          <w:smallCaps/>
          <w:u w:val="single"/>
        </w:rPr>
        <w:t>Questa deroga ha validità soltanto nelle giornate di sabato e festivi durante le quali è attivo un livello di criticità (accompagnati da idonea documentazione</w:t>
      </w:r>
      <w:r w:rsidRPr="002E7BC2">
        <w:rPr>
          <w:u w:val="single"/>
        </w:rPr>
        <w:t>);</w:t>
      </w:r>
    </w:p>
    <w:p w:rsidR="00F3712C" w:rsidRDefault="00F3712C" w:rsidP="00F3712C"/>
    <w:p w:rsidR="00F3712C" w:rsidRDefault="00F3712C" w:rsidP="00F3712C"/>
    <w:p w:rsidR="00F3712C" w:rsidRDefault="00F3712C" w:rsidP="00F3712C"/>
    <w:p w:rsidR="00F3712C" w:rsidRPr="00F3712C" w:rsidRDefault="00F3712C" w:rsidP="00F3712C">
      <w:r>
        <w:t>Il</w:t>
      </w:r>
      <w:r w:rsidRPr="00F3712C">
        <w:t xml:space="preserve"> sottoscritto è a conoscenza delle conseguenze penali che derivano, ai sensi dell’art. 76 del testo Unico</w:t>
      </w:r>
    </w:p>
    <w:p w:rsidR="00F3712C" w:rsidRPr="00F3712C" w:rsidRDefault="00F3712C" w:rsidP="00F3712C">
      <w:r w:rsidRPr="00F3712C">
        <w:t>sull’autocertificazione (artt. 495 e 496 C.P.), qualora la presente dichiarazione risultasse mendace a seguito dei controlli</w:t>
      </w:r>
      <w:r>
        <w:t xml:space="preserve"> </w:t>
      </w:r>
      <w:r w:rsidRPr="00F3712C">
        <w:t>che il competente ufficio si riserva di eseguire (art. 43 del Testo Unico).</w:t>
      </w:r>
    </w:p>
    <w:p w:rsidR="00F3712C" w:rsidRDefault="00F3712C" w:rsidP="00F3712C"/>
    <w:p w:rsidR="00F3712C" w:rsidRDefault="00F3712C" w:rsidP="00F3712C"/>
    <w:p w:rsidR="002E7BC2" w:rsidRDefault="002E7BC2" w:rsidP="00F3712C"/>
    <w:p w:rsidR="002E7BC2" w:rsidRDefault="002E7BC2" w:rsidP="00F3712C"/>
    <w:p w:rsidR="002E7BC2" w:rsidRDefault="002E7BC2" w:rsidP="00F3712C"/>
    <w:p w:rsidR="002E7BC2" w:rsidRDefault="002E7BC2" w:rsidP="00F3712C"/>
    <w:p w:rsidR="00F3712C" w:rsidRDefault="00F3712C" w:rsidP="00F3712C"/>
    <w:p w:rsidR="002E7BC2" w:rsidRDefault="002E7BC2" w:rsidP="00F3712C">
      <w:r>
        <w:t>I</w:t>
      </w:r>
      <w:r w:rsidR="00F3712C">
        <w:t>n fede, data 03/02/2020</w:t>
      </w:r>
      <w:r w:rsidR="00F3712C" w:rsidRPr="00F3712C">
        <w:t xml:space="preserve">, </w:t>
      </w:r>
      <w:r>
        <w:tab/>
      </w:r>
      <w:r>
        <w:tab/>
      </w:r>
      <w:r>
        <w:tab/>
      </w:r>
      <w:r>
        <w:tab/>
      </w:r>
      <w:r>
        <w:tab/>
      </w:r>
      <w:r w:rsidR="00F3712C" w:rsidRPr="00F3712C">
        <w:t>firma</w:t>
      </w:r>
    </w:p>
    <w:p w:rsidR="002E7BC2" w:rsidRDefault="002E7BC2" w:rsidP="00F3712C"/>
    <w:p w:rsidR="002E7BC2" w:rsidRDefault="002E7BC2" w:rsidP="00F3712C"/>
    <w:p w:rsidR="002E7BC2" w:rsidRDefault="002E7BC2" w:rsidP="00F3712C"/>
    <w:p w:rsidR="002E7BC2" w:rsidRDefault="002E7BC2" w:rsidP="00F3712C"/>
    <w:p w:rsidR="002E7BC2" w:rsidRDefault="002E7BC2" w:rsidP="00F3712C"/>
    <w:p w:rsidR="00F3712C" w:rsidRDefault="00F3712C" w:rsidP="00F3712C">
      <w:proofErr w:type="spellStart"/>
      <w:r w:rsidRPr="00F3712C">
        <w:t>N.B.-La</w:t>
      </w:r>
      <w:proofErr w:type="spellEnd"/>
      <w:r w:rsidRPr="00F3712C">
        <w:t xml:space="preserve"> presente dichiarazione va tenuta a bordo dei veicolo ed esibita agli agenti della polizia stradale.</w:t>
      </w:r>
    </w:p>
    <w:sectPr w:rsidR="00F3712C" w:rsidSect="008222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3B3E3A"/>
    <w:rsid w:val="000063C9"/>
    <w:rsid w:val="000B3786"/>
    <w:rsid w:val="001776E1"/>
    <w:rsid w:val="001C0192"/>
    <w:rsid w:val="002E7BC2"/>
    <w:rsid w:val="003148B0"/>
    <w:rsid w:val="003B3E3A"/>
    <w:rsid w:val="006B115D"/>
    <w:rsid w:val="007261BA"/>
    <w:rsid w:val="00747BA5"/>
    <w:rsid w:val="007F4DC7"/>
    <w:rsid w:val="00822208"/>
    <w:rsid w:val="00893FBC"/>
    <w:rsid w:val="009225F3"/>
    <w:rsid w:val="009663E4"/>
    <w:rsid w:val="009A5DEF"/>
    <w:rsid w:val="00BE287F"/>
    <w:rsid w:val="00CE742C"/>
    <w:rsid w:val="00DB2E40"/>
    <w:rsid w:val="00E20483"/>
    <w:rsid w:val="00E2056F"/>
    <w:rsid w:val="00F3712C"/>
    <w:rsid w:val="00F7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12C"/>
    <w:pPr>
      <w:spacing w:after="0" w:line="240" w:lineRule="auto"/>
      <w:jc w:val="both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712C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E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E3A"/>
    <w:rPr>
      <w:rFonts w:ascii="Tahom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712C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oletto</cp:lastModifiedBy>
  <cp:revision>2</cp:revision>
  <cp:lastPrinted>2018-09-10T11:30:00Z</cp:lastPrinted>
  <dcterms:created xsi:type="dcterms:W3CDTF">2020-01-28T11:58:00Z</dcterms:created>
  <dcterms:modified xsi:type="dcterms:W3CDTF">2020-01-28T11:58:00Z</dcterms:modified>
</cp:coreProperties>
</file>